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EC0" w:rsidRDefault="009C5EC0" w:rsidP="00F76E14">
      <w:pPr>
        <w:spacing w:before="100" w:beforeAutospacing="1" w:after="100" w:afterAutospacing="1" w:line="375" w:lineRule="atLeast"/>
        <w:jc w:val="both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  <w:r>
        <w:rPr>
          <w:rFonts w:ascii="Arial" w:eastAsia="Times New Roman" w:hAnsi="Arial" w:cs="Arial"/>
          <w:b/>
          <w:bCs/>
          <w:kern w:val="36"/>
          <w:lang w:val="cs-CZ" w:eastAsia="cs-CZ"/>
        </w:rPr>
        <w:t>Úryvek ze zpravodajství Záchranného útvaru ve dnech 15. 2. – 16. 2. 2012</w:t>
      </w:r>
    </w:p>
    <w:p w:rsidR="00F76E14" w:rsidRPr="00F76E14" w:rsidRDefault="00F76E14" w:rsidP="00F76E14">
      <w:pPr>
        <w:spacing w:before="100" w:beforeAutospacing="1" w:after="100" w:afterAutospacing="1" w:line="375" w:lineRule="atLeast"/>
        <w:jc w:val="both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  <w:bookmarkStart w:id="0" w:name="_GoBack"/>
      <w:bookmarkEnd w:id="0"/>
      <w:r w:rsidRPr="00F76E14">
        <w:rPr>
          <w:rFonts w:ascii="Arial" w:eastAsia="Times New Roman" w:hAnsi="Arial" w:cs="Arial"/>
          <w:b/>
          <w:bCs/>
          <w:kern w:val="36"/>
          <w:lang w:val="cs-CZ" w:eastAsia="cs-CZ"/>
        </w:rPr>
        <w:t>Specialisté Záchranného útvaru HZS ČR jsou vysláni na Vysočinu.</w:t>
      </w:r>
    </w:p>
    <w:p w:rsidR="00F76E14" w:rsidRPr="00F76E14" w:rsidRDefault="00F76E14" w:rsidP="00F76E1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 xml:space="preserve">Z důvodu sněhové kalamity jsou vysláni specialisté Záchranného útvaru HZS ČR na pomoc při řešení kalamitního stavu na Vysočině. </w:t>
      </w:r>
    </w:p>
    <w:p w:rsidR="00F76E14" w:rsidRPr="00F76E14" w:rsidRDefault="00F76E14" w:rsidP="00F76E1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>Na pomoc Kraji Vysočina byla vyslána skupina 14i záchranářů se speciální technikou:</w:t>
      </w:r>
    </w:p>
    <w:p w:rsidR="00F76E14" w:rsidRPr="00F76E14" w:rsidRDefault="00F76E14" w:rsidP="00F76E1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 xml:space="preserve">Jedná se o osádku 2 tater T 815 8x8 VVN ze Záchranného útvaru se sídlem v Hlučíně. Zároveň vyjela </w:t>
      </w:r>
      <w:proofErr w:type="gramStart"/>
      <w:r w:rsidRPr="00F76E14">
        <w:rPr>
          <w:rFonts w:ascii="Arial" w:eastAsia="Times New Roman" w:hAnsi="Arial" w:cs="Arial"/>
          <w:lang w:val="cs-CZ" w:eastAsia="cs-CZ"/>
        </w:rPr>
        <w:t>ze</w:t>
      </w:r>
      <w:proofErr w:type="gramEnd"/>
      <w:r w:rsidRPr="00F76E14">
        <w:rPr>
          <w:rFonts w:ascii="Arial" w:eastAsia="Times New Roman" w:hAnsi="Arial" w:cs="Arial"/>
          <w:lang w:val="cs-CZ" w:eastAsia="cs-CZ"/>
        </w:rPr>
        <w:t xml:space="preserve"> 3. záchranné roty dislokované ve Zbirohu k posílení této skupiny další speciální technika. Konkrétně se jedná o </w:t>
      </w:r>
      <w:hyperlink r:id="rId5" w:tooltip="VT 72" w:history="1">
        <w:r w:rsidRPr="00F76E14">
          <w:rPr>
            <w:rFonts w:ascii="Arial" w:eastAsia="Times New Roman" w:hAnsi="Arial" w:cs="Arial"/>
            <w:color w:val="0000FF"/>
            <w:u w:val="single"/>
            <w:lang w:val="cs-CZ" w:eastAsia="cs-CZ"/>
          </w:rPr>
          <w:t xml:space="preserve">vyprošťovací tank VT-72b </w:t>
        </w:r>
      </w:hyperlink>
      <w:r w:rsidRPr="00F76E14">
        <w:rPr>
          <w:rFonts w:ascii="Arial" w:eastAsia="Times New Roman" w:hAnsi="Arial" w:cs="Arial"/>
          <w:lang w:val="cs-CZ" w:eastAsia="cs-CZ"/>
        </w:rPr>
        <w:t xml:space="preserve">a </w:t>
      </w:r>
      <w:hyperlink r:id="rId6" w:tooltip="T 815 AV-15" w:history="1">
        <w:r w:rsidRPr="00F76E14">
          <w:rPr>
            <w:rFonts w:ascii="Arial" w:eastAsia="Times New Roman" w:hAnsi="Arial" w:cs="Arial"/>
            <w:color w:val="0000FF"/>
            <w:u w:val="single"/>
            <w:lang w:val="cs-CZ" w:eastAsia="cs-CZ"/>
          </w:rPr>
          <w:t>automobil vyprošťovací AV-15</w:t>
        </w:r>
      </w:hyperlink>
      <w:r w:rsidRPr="00F76E14">
        <w:rPr>
          <w:rFonts w:ascii="Arial" w:eastAsia="Times New Roman" w:hAnsi="Arial" w:cs="Arial"/>
          <w:lang w:val="cs-CZ" w:eastAsia="cs-CZ"/>
        </w:rPr>
        <w:t>.</w:t>
      </w:r>
    </w:p>
    <w:p w:rsidR="00F76E14" w:rsidRPr="00F76E14" w:rsidRDefault="00F76E14" w:rsidP="00F76E1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>Úkolem skupiny záchranářů je vyprošťování zapadlé techniky a zprůjezdnění komunikací.</w:t>
      </w:r>
    </w:p>
    <w:p w:rsidR="00F76E14" w:rsidRPr="00F76E14" w:rsidRDefault="00F76E14" w:rsidP="00F76E1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>Další skupiny zasahují od brzkých ranních hodin v Olomouckém a Pardubickém kraji.</w:t>
      </w:r>
    </w:p>
    <w:p w:rsidR="00F76E14" w:rsidRDefault="00F76E14" w:rsidP="00F76E14">
      <w:pPr>
        <w:spacing w:before="100" w:beforeAutospacing="1" w:after="100" w:afterAutospacing="1" w:line="375" w:lineRule="atLeast"/>
        <w:jc w:val="both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</w:p>
    <w:p w:rsidR="00F76E14" w:rsidRPr="00F76E14" w:rsidRDefault="00F76E14" w:rsidP="00F76E14">
      <w:pPr>
        <w:spacing w:before="100" w:beforeAutospacing="1" w:after="100" w:afterAutospacing="1" w:line="375" w:lineRule="atLeast"/>
        <w:jc w:val="both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  <w:r w:rsidRPr="00F76E14">
        <w:rPr>
          <w:rFonts w:ascii="Arial" w:eastAsia="Times New Roman" w:hAnsi="Arial" w:cs="Arial"/>
          <w:b/>
          <w:bCs/>
          <w:kern w:val="36"/>
          <w:lang w:val="cs-CZ" w:eastAsia="cs-CZ"/>
        </w:rPr>
        <w:t>Příslušníci Záchranného útvaru HZS ČR se přemísťují do Královéhradeckého kraje</w:t>
      </w:r>
    </w:p>
    <w:p w:rsidR="00F76E14" w:rsidRPr="00F76E14" w:rsidRDefault="00F76E14" w:rsidP="00F76E1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>Na základě žádosti ze strany Králové</w:t>
      </w:r>
      <w:r>
        <w:rPr>
          <w:rFonts w:ascii="Arial" w:eastAsia="Times New Roman" w:hAnsi="Arial" w:cs="Arial"/>
          <w:lang w:val="cs-CZ" w:eastAsia="cs-CZ"/>
        </w:rPr>
        <w:t>hradeckého kraje vyrazila po 19</w:t>
      </w:r>
      <w:r w:rsidRPr="00F76E14">
        <w:rPr>
          <w:rFonts w:ascii="Arial" w:eastAsia="Times New Roman" w:hAnsi="Arial" w:cs="Arial"/>
          <w:lang w:val="cs-CZ" w:eastAsia="cs-CZ"/>
        </w:rPr>
        <w:t xml:space="preserve"> hodině další technika Záchranného útvaru směr Hlučín – Hradec Králové. Příslušníci jsou nasměrováni na požární stanici U Přívozu, kde jim budou vydány konkrétní úkoly. </w:t>
      </w:r>
    </w:p>
    <w:p w:rsidR="00F76E14" w:rsidRPr="00F76E14" w:rsidRDefault="00F76E14" w:rsidP="00F76E1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 xml:space="preserve">Jedná se o 4 naše příslušníky - osádky 2 tater </w:t>
      </w:r>
      <w:hyperlink r:id="rId7" w:tooltip="Ilustrativní sněhová kalamita" w:history="1">
        <w:r w:rsidRPr="00F76E14">
          <w:rPr>
            <w:rFonts w:ascii="Arial" w:eastAsia="Times New Roman" w:hAnsi="Arial" w:cs="Arial"/>
            <w:color w:val="0000FF"/>
            <w:u w:val="single"/>
            <w:lang w:val="cs-CZ" w:eastAsia="cs-CZ"/>
          </w:rPr>
          <w:t>T 815 8x8 VVN</w:t>
        </w:r>
      </w:hyperlink>
      <w:r w:rsidRPr="00F76E14">
        <w:rPr>
          <w:rFonts w:ascii="Arial" w:eastAsia="Times New Roman" w:hAnsi="Arial" w:cs="Arial"/>
          <w:lang w:val="cs-CZ" w:eastAsia="cs-CZ"/>
        </w:rPr>
        <w:t>.</w:t>
      </w:r>
    </w:p>
    <w:p w:rsidR="00F76E14" w:rsidRPr="00F76E14" w:rsidRDefault="00F76E14" w:rsidP="00F76E1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>V současné době zasahuje ve 4 krajích (Olomoucký, Pardubický, Královéhradecký a Vysočina) celkem 27 příslušníků a 13 kusů záchranářské techniky včetně vyprošťovacího tanku VT-72, který je připraven k použití v Kraji Vysočina.</w:t>
      </w:r>
    </w:p>
    <w:p w:rsidR="00F76E14" w:rsidRPr="00F76E14" w:rsidRDefault="00F76E14" w:rsidP="00F76E1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F76E14">
        <w:rPr>
          <w:rFonts w:ascii="Arial" w:eastAsia="Times New Roman" w:hAnsi="Arial" w:cs="Arial"/>
          <w:lang w:val="cs-CZ" w:eastAsia="cs-CZ"/>
        </w:rPr>
        <w:t>Část záchranářů - specialistů provádí vyprošťování uvízlé techniky a zprůjezdnění komunikací. Další část nasazených záchranářů připravuje techniku k dalšímu použití.</w:t>
      </w:r>
    </w:p>
    <w:p w:rsidR="00F76E14" w:rsidRPr="00F76E14" w:rsidRDefault="00F76E14" w:rsidP="00F76E14">
      <w:pPr>
        <w:spacing w:after="0" w:line="240" w:lineRule="auto"/>
        <w:jc w:val="both"/>
        <w:rPr>
          <w:rFonts w:ascii="Arial" w:eastAsia="Times New Roman" w:hAnsi="Arial" w:cs="Arial"/>
          <w:bCs/>
          <w:lang w:val="cs-CZ" w:eastAsia="cs-CZ"/>
        </w:rPr>
      </w:pPr>
      <w:r w:rsidRPr="00F76E14">
        <w:rPr>
          <w:rFonts w:ascii="Arial" w:eastAsia="Times New Roman" w:hAnsi="Arial" w:cs="Arial"/>
          <w:bCs/>
          <w:lang w:val="cs-CZ" w:eastAsia="cs-CZ"/>
        </w:rPr>
        <w:t xml:space="preserve">Série zásahů vlivem sněhové kalamity začala ve večerních hodinách dne </w:t>
      </w:r>
      <w:proofErr w:type="gramStart"/>
      <w:r w:rsidRPr="00F76E14">
        <w:rPr>
          <w:rFonts w:ascii="Arial" w:eastAsia="Times New Roman" w:hAnsi="Arial" w:cs="Arial"/>
          <w:bCs/>
          <w:lang w:val="cs-CZ" w:eastAsia="cs-CZ"/>
        </w:rPr>
        <w:t>15.2. 2012</w:t>
      </w:r>
      <w:proofErr w:type="gramEnd"/>
      <w:r w:rsidRPr="00F76E14">
        <w:rPr>
          <w:rFonts w:ascii="Arial" w:eastAsia="Times New Roman" w:hAnsi="Arial" w:cs="Arial"/>
          <w:bCs/>
          <w:lang w:val="cs-CZ" w:eastAsia="cs-CZ"/>
        </w:rPr>
        <w:t xml:space="preserve">. </w:t>
      </w:r>
    </w:p>
    <w:p w:rsidR="00F76E14" w:rsidRPr="00F76E14" w:rsidRDefault="00F76E14" w:rsidP="00F76E1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val="cs-CZ" w:eastAsia="cs-CZ"/>
        </w:rPr>
      </w:pPr>
      <w:r>
        <w:rPr>
          <w:rFonts w:ascii="Arial" w:eastAsia="Times New Roman" w:hAnsi="Arial" w:cs="Arial"/>
          <w:bCs/>
          <w:lang w:val="cs-CZ" w:eastAsia="cs-CZ"/>
        </w:rPr>
        <w:t>Skupina 5</w:t>
      </w:r>
      <w:r w:rsidRPr="00F76E14">
        <w:rPr>
          <w:rFonts w:ascii="Arial" w:eastAsia="Times New Roman" w:hAnsi="Arial" w:cs="Arial"/>
          <w:bCs/>
          <w:lang w:val="cs-CZ" w:eastAsia="cs-CZ"/>
        </w:rPr>
        <w:t xml:space="preserve"> příslušníků 3. Záchranné roty ZÚ HZS ČR se sídlem ve </w:t>
      </w:r>
      <w:proofErr w:type="spellStart"/>
      <w:r w:rsidRPr="00F76E14">
        <w:rPr>
          <w:rFonts w:ascii="Arial" w:eastAsia="Times New Roman" w:hAnsi="Arial" w:cs="Arial"/>
          <w:bCs/>
          <w:lang w:val="cs-CZ" w:eastAsia="cs-CZ"/>
        </w:rPr>
        <w:t>Zbiroze</w:t>
      </w:r>
      <w:proofErr w:type="spellEnd"/>
      <w:r w:rsidRPr="00F76E14">
        <w:rPr>
          <w:rFonts w:ascii="Arial" w:eastAsia="Times New Roman" w:hAnsi="Arial" w:cs="Arial"/>
          <w:bCs/>
          <w:lang w:val="cs-CZ" w:eastAsia="cs-CZ"/>
        </w:rPr>
        <w:t xml:space="preserve"> zasahovala ve Středočeském kraji v prostoru obce Zalužany na Příbramsku.</w:t>
      </w:r>
    </w:p>
    <w:p w:rsidR="00F76E14" w:rsidRPr="00F76E14" w:rsidRDefault="00F76E14" w:rsidP="00F76E1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val="cs-CZ" w:eastAsia="cs-CZ"/>
        </w:rPr>
      </w:pPr>
      <w:r w:rsidRPr="00F76E14">
        <w:rPr>
          <w:rFonts w:ascii="Arial" w:eastAsia="Times New Roman" w:hAnsi="Arial" w:cs="Arial"/>
          <w:bCs/>
          <w:lang w:val="cs-CZ" w:eastAsia="cs-CZ"/>
        </w:rPr>
        <w:t>Do místa události bylo potřeba zprůjezdnit komunikaci R I/4, která byla silně zavátá sněhem. K tomu posloužila tatra T 815 8x8 VVN s radlicí. Po příjezdu na určené místo události bylo zjištěno, že se jedná o tři uvízlé nákladní automobily v kopci blokující dopravu. Tyto automobily byly vytaženy ve spolupráci s HZS Příbram na komunikaci pomocí vyprošťovacího automobilu T 815 8x8 AV-15, kdy byly použity i vázací prostředky z tohoto automobilu.</w:t>
      </w:r>
    </w:p>
    <w:p w:rsidR="00F76E14" w:rsidRDefault="00F76E14" w:rsidP="00F76E1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val="cs-CZ" w:eastAsia="cs-CZ"/>
        </w:rPr>
      </w:pPr>
      <w:r w:rsidRPr="00F76E14">
        <w:rPr>
          <w:rFonts w:ascii="Arial" w:eastAsia="Times New Roman" w:hAnsi="Arial" w:cs="Arial"/>
          <w:bCs/>
          <w:lang w:val="cs-CZ" w:eastAsia="cs-CZ"/>
        </w:rPr>
        <w:t xml:space="preserve">Návrat na základnu dne </w:t>
      </w:r>
      <w:proofErr w:type="gramStart"/>
      <w:r w:rsidRPr="00F76E14">
        <w:rPr>
          <w:rFonts w:ascii="Arial" w:eastAsia="Times New Roman" w:hAnsi="Arial" w:cs="Arial"/>
          <w:bCs/>
          <w:lang w:val="cs-CZ" w:eastAsia="cs-CZ"/>
        </w:rPr>
        <w:t>16.2.2012</w:t>
      </w:r>
      <w:proofErr w:type="gramEnd"/>
      <w:r w:rsidRPr="00F76E14">
        <w:rPr>
          <w:rFonts w:ascii="Arial" w:eastAsia="Times New Roman" w:hAnsi="Arial" w:cs="Arial"/>
          <w:bCs/>
          <w:lang w:val="cs-CZ" w:eastAsia="cs-CZ"/>
        </w:rPr>
        <w:t xml:space="preserve"> po páté hodině ranní.</w:t>
      </w:r>
    </w:p>
    <w:p w:rsidR="007A003B" w:rsidRPr="0083623F" w:rsidRDefault="007A003B" w:rsidP="007A003B">
      <w:pPr>
        <w:spacing w:before="100" w:beforeAutospacing="1" w:after="100" w:afterAutospacing="1" w:line="375" w:lineRule="atLeast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  <w:r w:rsidRPr="0083623F">
        <w:rPr>
          <w:rFonts w:ascii="Arial" w:eastAsia="Times New Roman" w:hAnsi="Arial" w:cs="Arial"/>
          <w:b/>
          <w:bCs/>
          <w:kern w:val="36"/>
          <w:lang w:val="cs-CZ" w:eastAsia="cs-CZ"/>
        </w:rPr>
        <w:t>Specialisté Záchranného útvaru HZS ČR zasahují na východě republiky.</w:t>
      </w:r>
    </w:p>
    <w:p w:rsidR="007A003B" w:rsidRPr="0083623F" w:rsidRDefault="007A003B" w:rsidP="007A003B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83623F">
        <w:rPr>
          <w:rFonts w:ascii="Arial" w:eastAsia="Times New Roman" w:hAnsi="Arial" w:cs="Arial"/>
          <w:lang w:val="cs-CZ" w:eastAsia="cs-CZ"/>
        </w:rPr>
        <w:t xml:space="preserve">Z důvodu vytrvalého sněžení již od brzkých ranních hodin </w:t>
      </w:r>
      <w:proofErr w:type="gramStart"/>
      <w:r w:rsidRPr="0083623F">
        <w:rPr>
          <w:rFonts w:ascii="Arial" w:eastAsia="Times New Roman" w:hAnsi="Arial" w:cs="Arial"/>
          <w:lang w:val="cs-CZ" w:eastAsia="cs-CZ"/>
        </w:rPr>
        <w:t>16.2. 2012</w:t>
      </w:r>
      <w:proofErr w:type="gramEnd"/>
      <w:r w:rsidRPr="0083623F">
        <w:rPr>
          <w:rFonts w:ascii="Arial" w:eastAsia="Times New Roman" w:hAnsi="Arial" w:cs="Arial"/>
          <w:lang w:val="cs-CZ" w:eastAsia="cs-CZ"/>
        </w:rPr>
        <w:t xml:space="preserve"> zasahují skupiny specialistů Záchranného útvaru HZS ČR. (ZÚ HZS ČR). </w:t>
      </w:r>
    </w:p>
    <w:p w:rsidR="007A003B" w:rsidRPr="0083623F" w:rsidRDefault="007A003B" w:rsidP="007A003B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83623F">
        <w:rPr>
          <w:rFonts w:ascii="Arial" w:eastAsia="Times New Roman" w:hAnsi="Arial" w:cs="Arial"/>
          <w:lang w:val="cs-CZ" w:eastAsia="cs-CZ"/>
        </w:rPr>
        <w:t>Úkolem záchranářů je vyprošťování zapadlé techniky a zprůjezdnění komunikací.</w:t>
      </w:r>
    </w:p>
    <w:p w:rsidR="007A003B" w:rsidRPr="0083623F" w:rsidRDefault="007A003B" w:rsidP="007A003B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83623F">
        <w:rPr>
          <w:rFonts w:ascii="Arial" w:eastAsia="Times New Roman" w:hAnsi="Arial" w:cs="Arial"/>
          <w:lang w:val="cs-CZ" w:eastAsia="cs-CZ"/>
        </w:rPr>
        <w:t>Zásahy probíhají v Olomouckém a Pardubickém kraji.</w:t>
      </w:r>
    </w:p>
    <w:p w:rsidR="007A003B" w:rsidRPr="0083623F" w:rsidRDefault="007A003B" w:rsidP="007A003B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83623F">
        <w:rPr>
          <w:rFonts w:ascii="Arial" w:eastAsia="Times New Roman" w:hAnsi="Arial" w:cs="Arial"/>
          <w:lang w:val="cs-CZ" w:eastAsia="cs-CZ"/>
        </w:rPr>
        <w:lastRenderedPageBreak/>
        <w:t>Bylo vysláno 14 příslušníků rozdělených do 4 zásahových skupin s touto technikou: T 815 8x8 VVN, 3 ks T 815 8x8 VT, T815 S25 s radlicí a automobily vyprošťovací AV-30 a AV-15.</w:t>
      </w:r>
    </w:p>
    <w:p w:rsidR="007A003B" w:rsidRPr="0083623F" w:rsidRDefault="007A003B" w:rsidP="007A003B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83623F">
        <w:rPr>
          <w:rFonts w:ascii="Arial" w:eastAsia="Times New Roman" w:hAnsi="Arial" w:cs="Arial"/>
          <w:lang w:val="cs-CZ" w:eastAsia="cs-CZ"/>
        </w:rPr>
        <w:t>Probíhá pravidelné střídání zasahujících příslušníků ZÚ HZS ČR a jejich logistická podpora.</w:t>
      </w:r>
    </w:p>
    <w:p w:rsidR="007A003B" w:rsidRPr="0083623F" w:rsidRDefault="007A003B" w:rsidP="007A003B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83623F">
        <w:rPr>
          <w:rFonts w:ascii="Arial" w:eastAsia="Times New Roman" w:hAnsi="Arial" w:cs="Arial"/>
          <w:lang w:val="cs-CZ" w:eastAsia="cs-CZ"/>
        </w:rPr>
        <w:t>Další technika s osádkami je připravena na povolání k výjezdu.</w:t>
      </w:r>
    </w:p>
    <w:p w:rsidR="00F76E14" w:rsidRDefault="00F76E14" w:rsidP="00F76E14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Cs/>
          <w:lang w:val="cs-CZ" w:eastAsia="cs-CZ"/>
        </w:rPr>
      </w:pPr>
    </w:p>
    <w:p w:rsidR="00CD4D95" w:rsidRPr="00F76E14" w:rsidRDefault="00CD4D95" w:rsidP="00F76E14">
      <w:pPr>
        <w:jc w:val="both"/>
        <w:rPr>
          <w:rFonts w:ascii="Arial" w:hAnsi="Arial" w:cs="Arial"/>
        </w:rPr>
      </w:pPr>
    </w:p>
    <w:sectPr w:rsidR="00CD4D95" w:rsidRPr="00F76E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E14"/>
    <w:rsid w:val="000165B4"/>
    <w:rsid w:val="000361DE"/>
    <w:rsid w:val="0004559F"/>
    <w:rsid w:val="00066E28"/>
    <w:rsid w:val="00096DE0"/>
    <w:rsid w:val="0009798E"/>
    <w:rsid w:val="000B26DA"/>
    <w:rsid w:val="000B3045"/>
    <w:rsid w:val="000E3447"/>
    <w:rsid w:val="00114A53"/>
    <w:rsid w:val="00115199"/>
    <w:rsid w:val="00120B0A"/>
    <w:rsid w:val="00140919"/>
    <w:rsid w:val="00142224"/>
    <w:rsid w:val="00147B14"/>
    <w:rsid w:val="00156884"/>
    <w:rsid w:val="0015690A"/>
    <w:rsid w:val="0016032B"/>
    <w:rsid w:val="00164B76"/>
    <w:rsid w:val="00173035"/>
    <w:rsid w:val="00197C1C"/>
    <w:rsid w:val="001A04BE"/>
    <w:rsid w:val="001A3F07"/>
    <w:rsid w:val="001A7FDB"/>
    <w:rsid w:val="001B00E6"/>
    <w:rsid w:val="001B4B5B"/>
    <w:rsid w:val="001B5AE6"/>
    <w:rsid w:val="001C2ADB"/>
    <w:rsid w:val="001C377C"/>
    <w:rsid w:val="001D4DB6"/>
    <w:rsid w:val="001E5E04"/>
    <w:rsid w:val="001F1BB9"/>
    <w:rsid w:val="00206440"/>
    <w:rsid w:val="002074B6"/>
    <w:rsid w:val="00213E6A"/>
    <w:rsid w:val="00214F7C"/>
    <w:rsid w:val="002226A0"/>
    <w:rsid w:val="00222EAB"/>
    <w:rsid w:val="00230A60"/>
    <w:rsid w:val="0025526C"/>
    <w:rsid w:val="00255609"/>
    <w:rsid w:val="00261260"/>
    <w:rsid w:val="00282FB2"/>
    <w:rsid w:val="002A3DFA"/>
    <w:rsid w:val="002B3C76"/>
    <w:rsid w:val="002C33DB"/>
    <w:rsid w:val="002C51A5"/>
    <w:rsid w:val="002D0F90"/>
    <w:rsid w:val="002E48E6"/>
    <w:rsid w:val="002E6BF5"/>
    <w:rsid w:val="00311CB7"/>
    <w:rsid w:val="00313134"/>
    <w:rsid w:val="00314B46"/>
    <w:rsid w:val="00316F29"/>
    <w:rsid w:val="003214B4"/>
    <w:rsid w:val="0033121D"/>
    <w:rsid w:val="00333BD0"/>
    <w:rsid w:val="00343A25"/>
    <w:rsid w:val="0035573E"/>
    <w:rsid w:val="00361F02"/>
    <w:rsid w:val="00373256"/>
    <w:rsid w:val="00377329"/>
    <w:rsid w:val="00383FC2"/>
    <w:rsid w:val="003850D8"/>
    <w:rsid w:val="003924C5"/>
    <w:rsid w:val="003A23C7"/>
    <w:rsid w:val="003A2FAD"/>
    <w:rsid w:val="003B083D"/>
    <w:rsid w:val="003B0CD1"/>
    <w:rsid w:val="003C0CD6"/>
    <w:rsid w:val="003C4808"/>
    <w:rsid w:val="003D03FB"/>
    <w:rsid w:val="003D5C2E"/>
    <w:rsid w:val="003F3274"/>
    <w:rsid w:val="00401FAE"/>
    <w:rsid w:val="00436DDD"/>
    <w:rsid w:val="004377C7"/>
    <w:rsid w:val="00444950"/>
    <w:rsid w:val="00453199"/>
    <w:rsid w:val="00453C71"/>
    <w:rsid w:val="00464C04"/>
    <w:rsid w:val="00465785"/>
    <w:rsid w:val="00470CCF"/>
    <w:rsid w:val="00471CAB"/>
    <w:rsid w:val="00477F32"/>
    <w:rsid w:val="004849DA"/>
    <w:rsid w:val="004D0F2C"/>
    <w:rsid w:val="004E1499"/>
    <w:rsid w:val="004F4BB9"/>
    <w:rsid w:val="00502161"/>
    <w:rsid w:val="0051726E"/>
    <w:rsid w:val="00531D82"/>
    <w:rsid w:val="00580DD5"/>
    <w:rsid w:val="00592917"/>
    <w:rsid w:val="00592EEE"/>
    <w:rsid w:val="005976F6"/>
    <w:rsid w:val="005B3F5D"/>
    <w:rsid w:val="005B4A8C"/>
    <w:rsid w:val="005C17FC"/>
    <w:rsid w:val="005D0D77"/>
    <w:rsid w:val="005D7153"/>
    <w:rsid w:val="005F688C"/>
    <w:rsid w:val="005F78A3"/>
    <w:rsid w:val="00600DEE"/>
    <w:rsid w:val="0061515E"/>
    <w:rsid w:val="0064688A"/>
    <w:rsid w:val="00652D71"/>
    <w:rsid w:val="00653DCF"/>
    <w:rsid w:val="00657CCE"/>
    <w:rsid w:val="00672D4F"/>
    <w:rsid w:val="00672F61"/>
    <w:rsid w:val="006747B3"/>
    <w:rsid w:val="00695A9A"/>
    <w:rsid w:val="0069745E"/>
    <w:rsid w:val="006A30D4"/>
    <w:rsid w:val="006B09C1"/>
    <w:rsid w:val="006B3A63"/>
    <w:rsid w:val="006B7B3C"/>
    <w:rsid w:val="006E6DBB"/>
    <w:rsid w:val="006F6BAB"/>
    <w:rsid w:val="006F75DD"/>
    <w:rsid w:val="00716E2E"/>
    <w:rsid w:val="00721352"/>
    <w:rsid w:val="007227B6"/>
    <w:rsid w:val="00723975"/>
    <w:rsid w:val="00724951"/>
    <w:rsid w:val="00730F26"/>
    <w:rsid w:val="0073240D"/>
    <w:rsid w:val="0073486F"/>
    <w:rsid w:val="007452C7"/>
    <w:rsid w:val="00745DF7"/>
    <w:rsid w:val="0075413C"/>
    <w:rsid w:val="00754B8B"/>
    <w:rsid w:val="0075643D"/>
    <w:rsid w:val="00766C25"/>
    <w:rsid w:val="00770B6D"/>
    <w:rsid w:val="007711CA"/>
    <w:rsid w:val="00773C5D"/>
    <w:rsid w:val="0077524D"/>
    <w:rsid w:val="0077794A"/>
    <w:rsid w:val="007829C5"/>
    <w:rsid w:val="007A003B"/>
    <w:rsid w:val="007A4EFC"/>
    <w:rsid w:val="007D0479"/>
    <w:rsid w:val="007D4E79"/>
    <w:rsid w:val="0083623F"/>
    <w:rsid w:val="00847F05"/>
    <w:rsid w:val="00853AE6"/>
    <w:rsid w:val="008545F4"/>
    <w:rsid w:val="00857C6F"/>
    <w:rsid w:val="008749EF"/>
    <w:rsid w:val="008807C7"/>
    <w:rsid w:val="008866C2"/>
    <w:rsid w:val="00890CC0"/>
    <w:rsid w:val="008B4864"/>
    <w:rsid w:val="008B5266"/>
    <w:rsid w:val="008C1234"/>
    <w:rsid w:val="008C6DB4"/>
    <w:rsid w:val="008F5798"/>
    <w:rsid w:val="00906A53"/>
    <w:rsid w:val="009126B4"/>
    <w:rsid w:val="00935010"/>
    <w:rsid w:val="009648FE"/>
    <w:rsid w:val="009779C9"/>
    <w:rsid w:val="009874DF"/>
    <w:rsid w:val="009A15E9"/>
    <w:rsid w:val="009B064F"/>
    <w:rsid w:val="009B696B"/>
    <w:rsid w:val="009C5EC0"/>
    <w:rsid w:val="009D63B3"/>
    <w:rsid w:val="009E2B49"/>
    <w:rsid w:val="009E3B67"/>
    <w:rsid w:val="009F5F92"/>
    <w:rsid w:val="00A019DB"/>
    <w:rsid w:val="00A05ECA"/>
    <w:rsid w:val="00A072BB"/>
    <w:rsid w:val="00A1070E"/>
    <w:rsid w:val="00A244B1"/>
    <w:rsid w:val="00A27F6B"/>
    <w:rsid w:val="00A41311"/>
    <w:rsid w:val="00A43274"/>
    <w:rsid w:val="00A442BC"/>
    <w:rsid w:val="00A52E6E"/>
    <w:rsid w:val="00A60CF2"/>
    <w:rsid w:val="00A61AC1"/>
    <w:rsid w:val="00A72F49"/>
    <w:rsid w:val="00A7631D"/>
    <w:rsid w:val="00A80335"/>
    <w:rsid w:val="00A86856"/>
    <w:rsid w:val="00A86C94"/>
    <w:rsid w:val="00A94F58"/>
    <w:rsid w:val="00AA5437"/>
    <w:rsid w:val="00AC2DF7"/>
    <w:rsid w:val="00AC4273"/>
    <w:rsid w:val="00AD1B3C"/>
    <w:rsid w:val="00B33350"/>
    <w:rsid w:val="00B34442"/>
    <w:rsid w:val="00B57307"/>
    <w:rsid w:val="00B66345"/>
    <w:rsid w:val="00B715E7"/>
    <w:rsid w:val="00B73358"/>
    <w:rsid w:val="00BB058A"/>
    <w:rsid w:val="00BB3ACA"/>
    <w:rsid w:val="00BB72CC"/>
    <w:rsid w:val="00BB77B4"/>
    <w:rsid w:val="00BC0E48"/>
    <w:rsid w:val="00BC27C0"/>
    <w:rsid w:val="00BC29A0"/>
    <w:rsid w:val="00BC5124"/>
    <w:rsid w:val="00BD34FE"/>
    <w:rsid w:val="00BD3CB8"/>
    <w:rsid w:val="00BE469C"/>
    <w:rsid w:val="00BF1FB6"/>
    <w:rsid w:val="00C019D8"/>
    <w:rsid w:val="00C0277E"/>
    <w:rsid w:val="00C07B34"/>
    <w:rsid w:val="00C12D58"/>
    <w:rsid w:val="00C3080B"/>
    <w:rsid w:val="00C3087B"/>
    <w:rsid w:val="00C37BA8"/>
    <w:rsid w:val="00C403F9"/>
    <w:rsid w:val="00C416F5"/>
    <w:rsid w:val="00C4351E"/>
    <w:rsid w:val="00C61F14"/>
    <w:rsid w:val="00C66ABA"/>
    <w:rsid w:val="00C7041E"/>
    <w:rsid w:val="00C92DC0"/>
    <w:rsid w:val="00CA3DF9"/>
    <w:rsid w:val="00CA46FD"/>
    <w:rsid w:val="00CB0532"/>
    <w:rsid w:val="00CB3E28"/>
    <w:rsid w:val="00CD4D95"/>
    <w:rsid w:val="00CF3E44"/>
    <w:rsid w:val="00D02246"/>
    <w:rsid w:val="00D02F24"/>
    <w:rsid w:val="00D05BAA"/>
    <w:rsid w:val="00D11171"/>
    <w:rsid w:val="00D31F4F"/>
    <w:rsid w:val="00D47F58"/>
    <w:rsid w:val="00D505E9"/>
    <w:rsid w:val="00D53162"/>
    <w:rsid w:val="00D60DA1"/>
    <w:rsid w:val="00D669FD"/>
    <w:rsid w:val="00D865EC"/>
    <w:rsid w:val="00D94173"/>
    <w:rsid w:val="00DA1357"/>
    <w:rsid w:val="00DA14D9"/>
    <w:rsid w:val="00DA2A06"/>
    <w:rsid w:val="00DA3EC2"/>
    <w:rsid w:val="00DA4159"/>
    <w:rsid w:val="00DE2CC2"/>
    <w:rsid w:val="00DF56B7"/>
    <w:rsid w:val="00DF6428"/>
    <w:rsid w:val="00E03941"/>
    <w:rsid w:val="00E164A3"/>
    <w:rsid w:val="00E22990"/>
    <w:rsid w:val="00E26D2E"/>
    <w:rsid w:val="00E44482"/>
    <w:rsid w:val="00E5512B"/>
    <w:rsid w:val="00E62360"/>
    <w:rsid w:val="00E83442"/>
    <w:rsid w:val="00E838CD"/>
    <w:rsid w:val="00E909F2"/>
    <w:rsid w:val="00E914E1"/>
    <w:rsid w:val="00E97DA2"/>
    <w:rsid w:val="00EA72FF"/>
    <w:rsid w:val="00EB7FF9"/>
    <w:rsid w:val="00EC6CA7"/>
    <w:rsid w:val="00ED768D"/>
    <w:rsid w:val="00F0149B"/>
    <w:rsid w:val="00F14FD2"/>
    <w:rsid w:val="00F1540B"/>
    <w:rsid w:val="00F22F76"/>
    <w:rsid w:val="00F23864"/>
    <w:rsid w:val="00F343B1"/>
    <w:rsid w:val="00F35BED"/>
    <w:rsid w:val="00F411EB"/>
    <w:rsid w:val="00F53D19"/>
    <w:rsid w:val="00F557FC"/>
    <w:rsid w:val="00F56D15"/>
    <w:rsid w:val="00F76E14"/>
    <w:rsid w:val="00F96EE6"/>
    <w:rsid w:val="00FB22C6"/>
    <w:rsid w:val="00FC60A9"/>
    <w:rsid w:val="00FD10B0"/>
    <w:rsid w:val="00FD273A"/>
    <w:rsid w:val="00FD6B58"/>
    <w:rsid w:val="00FE0A7E"/>
    <w:rsid w:val="00FF09C0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76E14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F76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F76E14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F76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4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44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22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238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02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4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9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8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44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3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3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28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9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0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4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06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94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4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8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showImg(21701477,0,0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showImg(21664065,0,0)" TargetMode="External"/><Relationship Id="rId5" Type="http://schemas.openxmlformats.org/officeDocument/2006/relationships/hyperlink" Target="javascript:showImg(21664074,0,0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458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Zaoralová</dc:creator>
  <cp:lastModifiedBy>Nicole Zaoralová</cp:lastModifiedBy>
  <cp:revision>4</cp:revision>
  <dcterms:created xsi:type="dcterms:W3CDTF">2012-02-20T09:34:00Z</dcterms:created>
  <dcterms:modified xsi:type="dcterms:W3CDTF">2012-02-20T14:20:00Z</dcterms:modified>
</cp:coreProperties>
</file>